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D037F5">
        <w:t>TEAKWONDO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037F5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2017-08-17T11:11:00Z</dcterms:modified>
</cp:coreProperties>
</file>